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A7" w:rsidRDefault="009F6FA7"/>
    <w:tbl>
      <w:tblPr>
        <w:tblStyle w:val="TableNormal"/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526"/>
        <w:gridCol w:w="860"/>
        <w:gridCol w:w="841"/>
        <w:gridCol w:w="1692"/>
        <w:gridCol w:w="1030"/>
        <w:gridCol w:w="661"/>
        <w:gridCol w:w="1700"/>
      </w:tblGrid>
      <w:tr w:rsidR="009F6FA7" w:rsidRPr="002A585A" w:rsidTr="0090503E">
        <w:trPr>
          <w:cantSplit/>
          <w:trHeight w:hRule="exact" w:val="407"/>
        </w:trPr>
        <w:tc>
          <w:tcPr>
            <w:tcW w:w="11010" w:type="dxa"/>
            <w:gridSpan w:val="8"/>
            <w:shd w:val="clear" w:color="auto" w:fill="B8CCE3"/>
          </w:tcPr>
          <w:p w:rsidR="009F6FA7" w:rsidRPr="002A585A" w:rsidRDefault="009F6FA7" w:rsidP="00943579">
            <w:pPr>
              <w:pStyle w:val="TableParagraph"/>
              <w:spacing w:before="7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ÖĞ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NC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İMLİK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İLG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ER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9F6FA7" w:rsidRPr="0090082C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90082C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I / SOY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AD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784" w:type="dxa"/>
            <w:gridSpan w:val="6"/>
          </w:tcPr>
          <w:p w:rsidR="009F6FA7" w:rsidRPr="0090082C" w:rsidRDefault="009F6FA7" w:rsidP="0090503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90082C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90082C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KAY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ITLI OL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DU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ĞU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 xml:space="preserve"> 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ÖL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784" w:type="dxa"/>
            <w:gridSpan w:val="6"/>
          </w:tcPr>
          <w:p w:rsidR="009F6FA7" w:rsidRPr="0090082C" w:rsidRDefault="009F6FA7" w:rsidP="0090503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F6FA7" w:rsidRPr="0090082C" w:rsidTr="0090503E">
        <w:trPr>
          <w:cantSplit/>
          <w:trHeight w:hRule="exact" w:val="264"/>
        </w:trPr>
        <w:tc>
          <w:tcPr>
            <w:tcW w:w="4226" w:type="dxa"/>
            <w:gridSpan w:val="2"/>
          </w:tcPr>
          <w:p w:rsidR="009F6FA7" w:rsidRPr="0090082C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T.C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İMLİK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NU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MA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784" w:type="dxa"/>
            <w:gridSpan w:val="6"/>
          </w:tcPr>
          <w:p w:rsidR="009F6FA7" w:rsidRPr="0090082C" w:rsidRDefault="009F6FA7" w:rsidP="0090503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90082C" w:rsidTr="0090503E">
        <w:trPr>
          <w:cantSplit/>
          <w:trHeight w:hRule="exact" w:val="264"/>
        </w:trPr>
        <w:tc>
          <w:tcPr>
            <w:tcW w:w="4226" w:type="dxa"/>
            <w:gridSpan w:val="2"/>
          </w:tcPr>
          <w:p w:rsidR="009F6FA7" w:rsidRPr="0090082C" w:rsidRDefault="002A585A" w:rsidP="002A585A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CEP </w:t>
            </w:r>
            <w:r w:rsidR="009F6FA7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="009F6FA7"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="009F6FA7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="009F6FA7"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="009F6FA7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FON </w:t>
            </w:r>
            <w:r w:rsidR="009F6FA7"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NU</w:t>
            </w:r>
            <w:r w:rsidR="009F6FA7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="009F6FA7"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="009F6FA7"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AS</w:t>
            </w:r>
            <w:r w:rsidR="009F6FA7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 </w:t>
            </w:r>
          </w:p>
        </w:tc>
        <w:tc>
          <w:tcPr>
            <w:tcW w:w="6784" w:type="dxa"/>
            <w:gridSpan w:val="6"/>
          </w:tcPr>
          <w:p w:rsidR="009F6FA7" w:rsidRPr="0090082C" w:rsidRDefault="009F6FA7" w:rsidP="0090503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29" w:rsidRPr="0090082C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:rsidR="00E17929" w:rsidRPr="0090082C" w:rsidRDefault="00AC777D" w:rsidP="00281059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ÖĞRENCİ NUMARASI-S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IFI</w:t>
            </w:r>
          </w:p>
        </w:tc>
        <w:tc>
          <w:tcPr>
            <w:tcW w:w="3393" w:type="dxa"/>
            <w:gridSpan w:val="3"/>
          </w:tcPr>
          <w:p w:rsidR="00E17929" w:rsidRPr="0090082C" w:rsidRDefault="00E17929" w:rsidP="0090503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</w:tcPr>
          <w:p w:rsidR="00E17929" w:rsidRPr="0090082C" w:rsidRDefault="00E17929" w:rsidP="0090503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90082C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90082C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E-P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84" w:type="dxa"/>
            <w:gridSpan w:val="6"/>
          </w:tcPr>
          <w:p w:rsidR="009F6FA7" w:rsidRPr="0090082C" w:rsidRDefault="0090082C" w:rsidP="0090082C">
            <w:pPr>
              <w:pStyle w:val="TableParagraph"/>
              <w:spacing w:line="249" w:lineRule="exact"/>
              <w:ind w:left="151" w:right="3125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………………..</w:t>
            </w:r>
            <w:proofErr w:type="gramEnd"/>
            <w:r w:rsidR="009F6FA7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@</w:t>
            </w:r>
            <w:r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......................</w:t>
            </w:r>
          </w:p>
        </w:tc>
      </w:tr>
      <w:tr w:rsidR="00CE7733" w:rsidRPr="0090082C" w:rsidTr="0090503E">
        <w:trPr>
          <w:cantSplit/>
          <w:trHeight w:val="625"/>
        </w:trPr>
        <w:tc>
          <w:tcPr>
            <w:tcW w:w="4226" w:type="dxa"/>
            <w:gridSpan w:val="2"/>
          </w:tcPr>
          <w:p w:rsidR="00CE7733" w:rsidRPr="0090082C" w:rsidRDefault="00CE7733" w:rsidP="002A585A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GK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KAY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 (Kendimden, ailemden, annem</w:t>
            </w:r>
            <w:r w:rsidR="002A585A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/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babam üzerinden Genel Sağlık Sigortası Kapsamında Sağlık Hizmeti)</w:t>
            </w:r>
          </w:p>
        </w:tc>
        <w:tc>
          <w:tcPr>
            <w:tcW w:w="1701" w:type="dxa"/>
            <w:gridSpan w:val="2"/>
            <w:vAlign w:val="center"/>
          </w:tcPr>
          <w:p w:rsidR="00CE7733" w:rsidRPr="0090082C" w:rsidRDefault="00CE7733" w:rsidP="00943579">
            <w:pPr>
              <w:pStyle w:val="TableParagraph"/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ALIYORUM</w:t>
            </w:r>
          </w:p>
        </w:tc>
        <w:tc>
          <w:tcPr>
            <w:tcW w:w="1692" w:type="dxa"/>
            <w:vAlign w:val="center"/>
          </w:tcPr>
          <w:p w:rsidR="00CE7733" w:rsidRPr="0090082C" w:rsidRDefault="00CE7733" w:rsidP="0090503E">
            <w:pPr>
              <w:ind w:left="29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CE7733" w:rsidRPr="0090082C" w:rsidRDefault="00CE7733" w:rsidP="00943579">
            <w:pPr>
              <w:pStyle w:val="TableParagraph"/>
              <w:spacing w:line="249" w:lineRule="exact"/>
              <w:ind w:left="13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ALMIYORUM</w:t>
            </w:r>
          </w:p>
        </w:tc>
        <w:tc>
          <w:tcPr>
            <w:tcW w:w="1700" w:type="dxa"/>
            <w:vAlign w:val="center"/>
          </w:tcPr>
          <w:p w:rsidR="00CE7733" w:rsidRPr="0090082C" w:rsidRDefault="00CE7733" w:rsidP="0090503E">
            <w:pPr>
              <w:ind w:left="29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F6FA7" w:rsidRPr="0090082C" w:rsidTr="0090503E">
        <w:trPr>
          <w:cantSplit/>
          <w:trHeight w:hRule="exact" w:val="455"/>
        </w:trPr>
        <w:tc>
          <w:tcPr>
            <w:tcW w:w="11010" w:type="dxa"/>
            <w:gridSpan w:val="8"/>
            <w:shd w:val="clear" w:color="auto" w:fill="B8CCE3"/>
          </w:tcPr>
          <w:p w:rsidR="009F6FA7" w:rsidRPr="0090082C" w:rsidRDefault="009F6FA7" w:rsidP="00943579">
            <w:pPr>
              <w:pStyle w:val="TableParagraph"/>
              <w:spacing w:before="94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J Y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P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IL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ACA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 xml:space="preserve"> </w:t>
            </w:r>
            <w:r w:rsidR="00943579"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İŞYERİ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İLGİLE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</w:t>
            </w:r>
          </w:p>
        </w:tc>
      </w:tr>
      <w:tr w:rsidR="0090503E" w:rsidRPr="0090082C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:rsidR="0090503E" w:rsidRPr="0090082C" w:rsidRDefault="0090503E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İŞYERİ 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6784" w:type="dxa"/>
            <w:gridSpan w:val="6"/>
          </w:tcPr>
          <w:p w:rsidR="0090503E" w:rsidRPr="0090082C" w:rsidRDefault="0090503E" w:rsidP="0090503E">
            <w:pPr>
              <w:ind w:left="151"/>
              <w:rPr>
                <w:b/>
              </w:rPr>
            </w:pPr>
          </w:p>
        </w:tc>
      </w:tr>
      <w:tr w:rsidR="0090503E" w:rsidRPr="0090082C" w:rsidTr="0090503E">
        <w:trPr>
          <w:cantSplit/>
          <w:trHeight w:hRule="exact" w:val="264"/>
        </w:trPr>
        <w:tc>
          <w:tcPr>
            <w:tcW w:w="4226" w:type="dxa"/>
            <w:gridSpan w:val="2"/>
          </w:tcPr>
          <w:p w:rsidR="0090503E" w:rsidRPr="0090082C" w:rsidRDefault="0090503E" w:rsidP="00C00656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84" w:type="dxa"/>
            <w:gridSpan w:val="6"/>
          </w:tcPr>
          <w:p w:rsidR="0090503E" w:rsidRPr="0090082C" w:rsidRDefault="0090503E" w:rsidP="0090503E">
            <w:pPr>
              <w:ind w:left="151"/>
              <w:rPr>
                <w:b/>
              </w:rPr>
            </w:pPr>
          </w:p>
        </w:tc>
      </w:tr>
      <w:tr w:rsidR="0090503E" w:rsidRPr="0090082C" w:rsidTr="0090503E">
        <w:trPr>
          <w:cantSplit/>
          <w:trHeight w:hRule="exact" w:val="826"/>
        </w:trPr>
        <w:tc>
          <w:tcPr>
            <w:tcW w:w="4226" w:type="dxa"/>
            <w:gridSpan w:val="2"/>
          </w:tcPr>
          <w:p w:rsidR="0090503E" w:rsidRPr="0090082C" w:rsidRDefault="0090503E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I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6784" w:type="dxa"/>
            <w:gridSpan w:val="6"/>
          </w:tcPr>
          <w:p w:rsidR="0090503E" w:rsidRPr="0090082C" w:rsidRDefault="00F82BA9" w:rsidP="0090503E">
            <w:pPr>
              <w:ind w:left="151"/>
              <w:rPr>
                <w:b/>
                <w:lang w:val="tr-TR"/>
              </w:rPr>
            </w:pPr>
            <w:r>
              <w:rPr>
                <w:b/>
                <w:lang w:val="tr-TR"/>
              </w:rPr>
              <w:t>--------------------------</w:t>
            </w:r>
          </w:p>
        </w:tc>
      </w:tr>
      <w:tr w:rsidR="0090503E" w:rsidRPr="0090082C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:rsidR="0090503E" w:rsidRPr="0090082C" w:rsidRDefault="0090503E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 V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Gİ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İMLİK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</w:t>
            </w:r>
          </w:p>
        </w:tc>
        <w:tc>
          <w:tcPr>
            <w:tcW w:w="6784" w:type="dxa"/>
            <w:gridSpan w:val="6"/>
          </w:tcPr>
          <w:p w:rsidR="0090503E" w:rsidRPr="0090082C" w:rsidRDefault="00F82BA9" w:rsidP="0090503E">
            <w:pPr>
              <w:ind w:left="151"/>
              <w:rPr>
                <w:b/>
                <w:lang w:val="tr-TR"/>
              </w:rPr>
            </w:pPr>
            <w:r>
              <w:rPr>
                <w:b/>
                <w:lang w:val="tr-TR"/>
              </w:rPr>
              <w:t>---------------------------</w:t>
            </w:r>
          </w:p>
        </w:tc>
      </w:tr>
      <w:tr w:rsidR="0090503E" w:rsidRPr="0090082C" w:rsidTr="0090503E">
        <w:trPr>
          <w:cantSplit/>
          <w:trHeight w:hRule="exact" w:val="264"/>
        </w:trPr>
        <w:tc>
          <w:tcPr>
            <w:tcW w:w="4226" w:type="dxa"/>
            <w:gridSpan w:val="2"/>
          </w:tcPr>
          <w:p w:rsidR="0090503E" w:rsidRPr="0090082C" w:rsidRDefault="0090503E" w:rsidP="00C00656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T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F</w:t>
            </w:r>
            <w:r w:rsidRPr="0090082C">
              <w:rPr>
                <w:rFonts w:ascii="Times New Roman" w:eastAsia="Arial Narrow" w:hAnsi="Times New Roman" w:cs="Times New Roman"/>
                <w:spacing w:val="2"/>
                <w:sz w:val="20"/>
                <w:szCs w:val="20"/>
                <w:lang w:val="tr-TR"/>
              </w:rPr>
              <w:t>O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/ W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84" w:type="dxa"/>
            <w:gridSpan w:val="6"/>
          </w:tcPr>
          <w:p w:rsidR="0090503E" w:rsidRPr="0090082C" w:rsidRDefault="0090503E" w:rsidP="0090503E">
            <w:pPr>
              <w:ind w:left="151"/>
              <w:rPr>
                <w:b/>
                <w:lang w:val="tr-TR"/>
              </w:rPr>
            </w:pPr>
          </w:p>
        </w:tc>
      </w:tr>
      <w:tr w:rsidR="0090503E" w:rsidRPr="0090082C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:rsidR="0090503E" w:rsidRPr="0090082C" w:rsidRDefault="0090503E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Ç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LIŞAN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SAY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6784" w:type="dxa"/>
            <w:gridSpan w:val="6"/>
          </w:tcPr>
          <w:p w:rsidR="0090503E" w:rsidRPr="0090082C" w:rsidRDefault="0090503E" w:rsidP="0090503E">
            <w:pPr>
              <w:ind w:left="151"/>
              <w:rPr>
                <w:b/>
                <w:lang w:val="tr-TR"/>
              </w:rPr>
            </w:pPr>
          </w:p>
        </w:tc>
      </w:tr>
      <w:tr w:rsidR="0090503E" w:rsidRPr="0090082C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:rsidR="0090503E" w:rsidRPr="0090082C" w:rsidRDefault="0090503E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 T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 G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1701" w:type="dxa"/>
            <w:gridSpan w:val="2"/>
          </w:tcPr>
          <w:p w:rsidR="0090503E" w:rsidRPr="0090082C" w:rsidRDefault="0090503E" w:rsidP="00943579">
            <w:pPr>
              <w:pStyle w:val="TableParagraph"/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VAR</w:t>
            </w:r>
          </w:p>
        </w:tc>
        <w:tc>
          <w:tcPr>
            <w:tcW w:w="1692" w:type="dxa"/>
          </w:tcPr>
          <w:p w:rsidR="0090503E" w:rsidRPr="0090082C" w:rsidRDefault="0090082C" w:rsidP="0090503E">
            <w:pPr>
              <w:ind w:left="2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gridSpan w:val="2"/>
          </w:tcPr>
          <w:p w:rsidR="0090503E" w:rsidRPr="0090082C" w:rsidRDefault="0090503E" w:rsidP="00943579">
            <w:pPr>
              <w:pStyle w:val="TableParagraph"/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1700" w:type="dxa"/>
          </w:tcPr>
          <w:p w:rsidR="0090503E" w:rsidRPr="0090082C" w:rsidRDefault="0090503E" w:rsidP="0090503E">
            <w:pPr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03E" w:rsidRPr="0090082C" w:rsidTr="0090503E">
        <w:trPr>
          <w:cantSplit/>
          <w:trHeight w:hRule="exact" w:val="2665"/>
        </w:trPr>
        <w:tc>
          <w:tcPr>
            <w:tcW w:w="11010" w:type="dxa"/>
            <w:gridSpan w:val="8"/>
          </w:tcPr>
          <w:p w:rsidR="0090503E" w:rsidRPr="0090082C" w:rsidRDefault="0090503E" w:rsidP="00C00656">
            <w:pPr>
              <w:pStyle w:val="TableParagraph"/>
              <w:spacing w:before="11" w:line="24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0503E" w:rsidRPr="0090082C" w:rsidRDefault="0090503E" w:rsidP="00C00656">
            <w:pPr>
              <w:pStyle w:val="TableParagraph"/>
              <w:ind w:left="99" w:right="73" w:firstLine="504"/>
              <w:jc w:val="both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arıda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elirt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iğ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gilerin</w:t>
            </w:r>
            <w:r w:rsidRPr="0090082C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doğr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luğu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u,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ağıda</w:t>
            </w:r>
            <w:r w:rsidRPr="0090082C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belir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en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arih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ar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sında</w:t>
            </w:r>
            <w:r w:rsidRPr="0090082C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proofErr w:type="gramStart"/>
            <w:r w:rsidR="0090082C" w:rsidRPr="0027045C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  <w:lang w:val="tr-TR"/>
              </w:rPr>
              <w:t>….</w:t>
            </w:r>
            <w:proofErr w:type="gramEnd"/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Günl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ajımı</w:t>
            </w:r>
            <w:r w:rsidRPr="0090082C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ya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p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ac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ğımı,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tajı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 başla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gıç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v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bit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tarih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deği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ve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staj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mama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ada</w:t>
            </w:r>
            <w:proofErr w:type="gramEnd"/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v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zge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mem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h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ali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de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en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az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3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gün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ö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nc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sind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"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Ö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ğre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ci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spacing w:val="1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irimi’ne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gi</w:t>
            </w:r>
            <w:r w:rsidRPr="0090082C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ver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ceğ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mi,</w:t>
            </w:r>
            <w:r w:rsidRPr="0090082C">
              <w:rPr>
                <w:rFonts w:ascii="Times New Roman" w:eastAsia="Arial Narrow" w:hAnsi="Times New Roman" w:cs="Times New Roman"/>
                <w:spacing w:val="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aksi</w:t>
            </w:r>
            <w:r w:rsidRPr="0090082C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tak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irde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GK</w:t>
            </w:r>
            <w:r w:rsidRPr="0090082C">
              <w:rPr>
                <w:rFonts w:ascii="Times New Roman" w:eastAsia="Arial Narrow" w:hAnsi="Times New Roman" w:cs="Times New Roman"/>
                <w:spacing w:val="1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prim</w:t>
            </w:r>
            <w:r w:rsidRPr="0090082C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öd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meleri</w:t>
            </w:r>
            <w:r w:rsidRPr="0090082C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nede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do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abi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ec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zararları</w:t>
            </w:r>
            <w:r w:rsidRPr="0090082C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ka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şıl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yac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ğımı;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taj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sü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esi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nc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 öğrendi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</w:t>
            </w:r>
            <w:r w:rsidRPr="0090082C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yları,</w:t>
            </w:r>
            <w:r w:rsidRPr="0090082C">
              <w:rPr>
                <w:rFonts w:ascii="Times New Roman" w:eastAsia="Arial Narrow" w:hAnsi="Times New Roman" w:cs="Times New Roman"/>
                <w:spacing w:val="28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eri,</w:t>
            </w:r>
            <w:r w:rsidRPr="0090082C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imleri</w:t>
            </w:r>
            <w:r w:rsidRPr="0090082C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v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pacing w:val="3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ğer</w:t>
            </w:r>
            <w:r w:rsidRPr="0090082C">
              <w:rPr>
                <w:rFonts w:ascii="Times New Roman" w:eastAsia="Arial Narrow" w:hAnsi="Times New Roman" w:cs="Times New Roman"/>
                <w:spacing w:val="3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g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</w:t>
            </w:r>
            <w:r w:rsidRPr="0090082C">
              <w:rPr>
                <w:rFonts w:ascii="Times New Roman" w:eastAsia="Arial Narrow" w:hAnsi="Times New Roman" w:cs="Times New Roman"/>
                <w:spacing w:val="3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pacing w:val="3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erle</w:t>
            </w:r>
            <w:r w:rsidRPr="0090082C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pa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may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cağ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mı,</w:t>
            </w:r>
            <w:r w:rsidRPr="0090082C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pa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laşt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ğım</w:t>
            </w:r>
            <w:r w:rsidRPr="0090082C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tak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irde</w:t>
            </w:r>
            <w:r w:rsidRPr="0090082C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her</w:t>
            </w:r>
            <w:r w:rsidRPr="0090082C">
              <w:rPr>
                <w:rFonts w:ascii="Times New Roman" w:eastAsia="Arial Narrow" w:hAnsi="Times New Roman" w:cs="Times New Roman"/>
                <w:spacing w:val="3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ür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pacing w:val="4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sor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lu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 üstle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ece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bey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n ve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aah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h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üt eder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m.</w:t>
            </w:r>
          </w:p>
          <w:p w:rsidR="0090503E" w:rsidRPr="0090082C" w:rsidRDefault="0090503E" w:rsidP="00C00656">
            <w:pPr>
              <w:pStyle w:val="TableParagraph"/>
              <w:spacing w:line="252" w:lineRule="exact"/>
              <w:ind w:right="1466"/>
              <w:jc w:val="right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       Tarih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: </w:t>
            </w:r>
            <w:r w:rsidR="0090082C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…/…/20…</w:t>
            </w:r>
          </w:p>
          <w:p w:rsidR="0090503E" w:rsidRPr="0090082C" w:rsidRDefault="0090503E" w:rsidP="00C00656">
            <w:pPr>
              <w:pStyle w:val="TableParagraph"/>
              <w:spacing w:before="12" w:line="24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0503E" w:rsidRPr="0090082C" w:rsidRDefault="0090503E" w:rsidP="00C00656">
            <w:pPr>
              <w:pStyle w:val="TableParagraph"/>
              <w:ind w:left="3169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Öğren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c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inin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dı ve </w:t>
            </w:r>
            <w:r w:rsidRPr="0090082C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oyadı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:</w:t>
            </w:r>
            <w:r w:rsidR="00915C4C"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gramStart"/>
            <w:r w:rsidR="0090082C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………………………….</w:t>
            </w:r>
            <w:proofErr w:type="gramEnd"/>
          </w:p>
          <w:p w:rsidR="0090503E" w:rsidRPr="0090082C" w:rsidRDefault="0090503E" w:rsidP="00C00656">
            <w:pPr>
              <w:pStyle w:val="TableParagraph"/>
              <w:spacing w:before="6" w:line="1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0503E" w:rsidRPr="0090082C" w:rsidRDefault="0090503E" w:rsidP="00C00656">
            <w:pPr>
              <w:pStyle w:val="TableParagraph"/>
              <w:tabs>
                <w:tab w:val="left" w:pos="5296"/>
              </w:tabs>
              <w:ind w:left="3138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Öğren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c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inin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İm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z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sı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ab/>
              <w:t xml:space="preserve">       </w:t>
            </w:r>
            <w:proofErr w:type="gramStart"/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: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………………………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tr-TR"/>
              </w:rPr>
              <w:t>…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…</w:t>
            </w:r>
            <w:proofErr w:type="gramEnd"/>
          </w:p>
        </w:tc>
      </w:tr>
      <w:tr w:rsidR="0090503E" w:rsidRPr="0090082C" w:rsidTr="0090503E">
        <w:trPr>
          <w:cantSplit/>
          <w:trHeight w:hRule="exact" w:val="1814"/>
        </w:trPr>
        <w:tc>
          <w:tcPr>
            <w:tcW w:w="4226" w:type="dxa"/>
            <w:gridSpan w:val="2"/>
          </w:tcPr>
          <w:p w:rsidR="0090503E" w:rsidRPr="0090082C" w:rsidRDefault="0090503E" w:rsidP="00C00656">
            <w:pPr>
              <w:pStyle w:val="TableParagraph"/>
              <w:spacing w:before="5" w:line="1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0503E" w:rsidRPr="0090082C" w:rsidRDefault="0090503E" w:rsidP="00C0065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0503E" w:rsidRPr="0090082C" w:rsidRDefault="0090503E" w:rsidP="00336F1A">
            <w:pPr>
              <w:pStyle w:val="TableParagraph"/>
              <w:spacing w:line="252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ukarıda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bil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g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bul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 öğren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ini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, İşyerimizde </w:t>
            </w:r>
            <w:proofErr w:type="gramStart"/>
            <w:r w:rsidR="0090082C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  <w:lang w:val="tr-TR"/>
              </w:rPr>
              <w:t>……..</w:t>
            </w:r>
            <w:proofErr w:type="gramEnd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g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</w:p>
          <w:p w:rsidR="0090503E" w:rsidRPr="0090082C" w:rsidRDefault="0090503E" w:rsidP="00336F1A">
            <w:pPr>
              <w:pStyle w:val="TableParagraph"/>
              <w:spacing w:line="252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</w:p>
          <w:p w:rsidR="0090503E" w:rsidRPr="0090082C" w:rsidRDefault="0090503E" w:rsidP="0030017A">
            <w:pPr>
              <w:pStyle w:val="TableParagraph"/>
              <w:spacing w:line="250" w:lineRule="exact"/>
              <w:ind w:left="267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ZOR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UN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LU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S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JI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I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P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I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G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N</w:t>
            </w:r>
          </w:p>
          <w:p w:rsidR="0090082C" w:rsidRDefault="0090503E" w:rsidP="0030017A">
            <w:pPr>
              <w:pStyle w:val="TableParagraph"/>
              <w:spacing w:before="4" w:line="252" w:lineRule="exact"/>
              <w:ind w:left="267" w:right="132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G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ÖRÜ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LM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ÜŞ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R </w:t>
            </w:r>
            <w:proofErr w:type="gramStart"/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(</w:t>
            </w:r>
            <w:proofErr w:type="gramEnd"/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…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 )</w:t>
            </w:r>
          </w:p>
          <w:p w:rsidR="0090503E" w:rsidRPr="0090082C" w:rsidRDefault="0090503E" w:rsidP="0030017A">
            <w:pPr>
              <w:pStyle w:val="TableParagraph"/>
              <w:spacing w:before="4" w:line="252" w:lineRule="exact"/>
              <w:ind w:left="267" w:right="132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G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ÖRÜ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LMEMİ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Tİ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R </w:t>
            </w:r>
            <w:proofErr w:type="gramStart"/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(</w:t>
            </w:r>
            <w:proofErr w:type="gramEnd"/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</w:t>
            </w:r>
            <w:r w:rsid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…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)</w:t>
            </w:r>
          </w:p>
        </w:tc>
        <w:tc>
          <w:tcPr>
            <w:tcW w:w="6784" w:type="dxa"/>
            <w:gridSpan w:val="6"/>
          </w:tcPr>
          <w:p w:rsidR="0090503E" w:rsidRPr="0090082C" w:rsidRDefault="0090503E" w:rsidP="00C00656">
            <w:pPr>
              <w:pStyle w:val="TableParagraph"/>
              <w:tabs>
                <w:tab w:val="left" w:pos="1247"/>
              </w:tabs>
              <w:spacing w:before="51" w:line="504" w:lineRule="exact"/>
              <w:ind w:left="99" w:right="1311" w:firstLine="1236"/>
              <w:rPr>
                <w:rFonts w:ascii="Times New Roman" w:eastAsia="Arial Narrow" w:hAnsi="Times New Roman" w:cs="Times New Roman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lang w:val="tr-TR"/>
              </w:rPr>
              <w:t xml:space="preserve">İşyeri 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pacing w:val="-3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tk</w:t>
            </w:r>
            <w:r w:rsidRPr="0090082C">
              <w:rPr>
                <w:rFonts w:ascii="Times New Roman" w:eastAsia="Arial Narrow" w:hAnsi="Times New Roman" w:cs="Times New Roman"/>
                <w:spacing w:val="-2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1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-2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 xml:space="preserve">i veya Temsilcisi </w:t>
            </w:r>
            <w:r w:rsidRPr="0090082C">
              <w:rPr>
                <w:rFonts w:ascii="Times New Roman" w:eastAsia="Arial Narrow" w:hAnsi="Times New Roman" w:cs="Times New Roman"/>
                <w:spacing w:val="-1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dı</w:t>
            </w:r>
            <w:r w:rsidRPr="0090082C">
              <w:rPr>
                <w:rFonts w:ascii="Times New Roman" w:eastAsia="Arial Narrow" w:hAnsi="Times New Roman" w:cs="Times New Roman"/>
                <w:spacing w:val="12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oy</w:t>
            </w:r>
            <w:r w:rsidRPr="0090082C">
              <w:rPr>
                <w:rFonts w:ascii="Times New Roman" w:eastAsia="Arial Narrow" w:hAnsi="Times New Roman" w:cs="Times New Roman"/>
                <w:spacing w:val="-3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dı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ab/>
            </w:r>
            <w:proofErr w:type="gramStart"/>
            <w:r w:rsidR="0090082C">
              <w:rPr>
                <w:rFonts w:ascii="Times New Roman" w:eastAsia="Arial Narrow" w:hAnsi="Times New Roman" w:cs="Times New Roman"/>
                <w:lang w:val="tr-TR"/>
              </w:rPr>
              <w:t>……………………………………</w:t>
            </w:r>
            <w:proofErr w:type="gramEnd"/>
          </w:p>
          <w:p w:rsidR="0090503E" w:rsidRPr="0090082C" w:rsidRDefault="0090503E" w:rsidP="00C00656">
            <w:pPr>
              <w:pStyle w:val="TableParagraph"/>
              <w:tabs>
                <w:tab w:val="left" w:pos="1235"/>
              </w:tabs>
              <w:spacing w:line="200" w:lineRule="exact"/>
              <w:ind w:left="99"/>
              <w:rPr>
                <w:rFonts w:ascii="Times New Roman" w:eastAsia="Arial Narrow" w:hAnsi="Times New Roman" w:cs="Times New Roman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lang w:val="tr-TR"/>
              </w:rPr>
              <w:t>İmza</w:t>
            </w:r>
            <w:r w:rsidRPr="0090082C">
              <w:rPr>
                <w:rFonts w:ascii="Times New Roman" w:eastAsia="Arial Narrow" w:hAnsi="Times New Roman" w:cs="Times New Roman"/>
                <w:spacing w:val="-2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ı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ab/>
              <w:t xml:space="preserve">: </w:t>
            </w:r>
            <w:proofErr w:type="gramStart"/>
            <w:r w:rsidRPr="0090082C">
              <w:rPr>
                <w:rFonts w:ascii="Times New Roman" w:eastAsia="Arial Narrow" w:hAnsi="Times New Roman" w:cs="Times New Roman"/>
                <w:spacing w:val="-2"/>
                <w:lang w:val="tr-TR"/>
              </w:rPr>
              <w:t>………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...</w:t>
            </w:r>
            <w:r w:rsidRPr="0090082C">
              <w:rPr>
                <w:rFonts w:ascii="Times New Roman" w:eastAsia="Arial Narrow" w:hAnsi="Times New Roman" w:cs="Times New Roman"/>
                <w:spacing w:val="-1"/>
                <w:lang w:val="tr-TR"/>
              </w:rPr>
              <w:t>…</w:t>
            </w:r>
            <w:r w:rsidRPr="0090082C">
              <w:rPr>
                <w:rFonts w:ascii="Times New Roman" w:eastAsia="Arial Narrow" w:hAnsi="Times New Roman" w:cs="Times New Roman"/>
                <w:spacing w:val="-2"/>
                <w:lang w:val="tr-TR"/>
              </w:rPr>
              <w:t>……………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.....</w:t>
            </w:r>
            <w:proofErr w:type="gramEnd"/>
          </w:p>
          <w:p w:rsidR="0090503E" w:rsidRPr="0090082C" w:rsidRDefault="0090503E" w:rsidP="00C00656">
            <w:pPr>
              <w:pStyle w:val="TableParagraph"/>
              <w:tabs>
                <w:tab w:val="left" w:pos="1214"/>
              </w:tabs>
              <w:spacing w:before="4" w:line="252" w:lineRule="exact"/>
              <w:ind w:left="99" w:right="2137"/>
              <w:rPr>
                <w:rFonts w:ascii="Times New Roman" w:eastAsia="Arial Narrow" w:hAnsi="Times New Roman" w:cs="Times New Roman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lang w:val="tr-TR"/>
              </w:rPr>
              <w:t>Tarih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ab/>
              <w:t xml:space="preserve">: </w:t>
            </w:r>
            <w:proofErr w:type="gramStart"/>
            <w:r w:rsidR="0090082C">
              <w:rPr>
                <w:rFonts w:ascii="Times New Roman" w:eastAsia="Arial Narrow" w:hAnsi="Times New Roman" w:cs="Times New Roman"/>
                <w:lang w:val="tr-TR"/>
              </w:rPr>
              <w:t>….</w:t>
            </w:r>
            <w:proofErr w:type="gramEnd"/>
            <w:r w:rsidR="0090082C">
              <w:rPr>
                <w:rFonts w:ascii="Times New Roman" w:eastAsia="Arial Narrow" w:hAnsi="Times New Roman" w:cs="Times New Roman"/>
                <w:lang w:val="tr-TR"/>
              </w:rPr>
              <w:t>/…/20…</w:t>
            </w:r>
          </w:p>
          <w:p w:rsidR="0090503E" w:rsidRPr="0090082C" w:rsidRDefault="0090503E" w:rsidP="00C00656">
            <w:pPr>
              <w:pStyle w:val="TableParagraph"/>
              <w:tabs>
                <w:tab w:val="left" w:pos="1214"/>
              </w:tabs>
              <w:spacing w:before="4" w:line="252" w:lineRule="exact"/>
              <w:ind w:left="99" w:right="2137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lang w:val="tr-TR"/>
              </w:rPr>
              <w:t xml:space="preserve">Mühür / </w:t>
            </w:r>
            <w:proofErr w:type="gramStart"/>
            <w:r w:rsidRPr="0090082C">
              <w:rPr>
                <w:rFonts w:ascii="Times New Roman" w:eastAsia="Arial Narrow" w:hAnsi="Times New Roman" w:cs="Times New Roman"/>
                <w:spacing w:val="-1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pacing w:val="-3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şe :</w:t>
            </w:r>
            <w:proofErr w:type="gramEnd"/>
          </w:p>
        </w:tc>
      </w:tr>
      <w:tr w:rsidR="0090503E" w:rsidRPr="0090082C" w:rsidTr="0090503E">
        <w:trPr>
          <w:cantSplit/>
          <w:trHeight w:hRule="exact" w:val="419"/>
        </w:trPr>
        <w:tc>
          <w:tcPr>
            <w:tcW w:w="11010" w:type="dxa"/>
            <w:gridSpan w:val="8"/>
            <w:shd w:val="clear" w:color="auto" w:fill="B8CCE3"/>
          </w:tcPr>
          <w:p w:rsidR="0090503E" w:rsidRPr="0090082C" w:rsidRDefault="0090503E" w:rsidP="00943579">
            <w:pPr>
              <w:pStyle w:val="TableParagraph"/>
              <w:spacing w:before="75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ÖĞ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NC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İN</w:t>
            </w:r>
          </w:p>
        </w:tc>
      </w:tr>
      <w:tr w:rsidR="0090503E" w:rsidRPr="0090082C" w:rsidTr="0090503E">
        <w:trPr>
          <w:cantSplit/>
          <w:trHeight w:hRule="exact" w:val="262"/>
        </w:trPr>
        <w:tc>
          <w:tcPr>
            <w:tcW w:w="2700" w:type="dxa"/>
          </w:tcPr>
          <w:p w:rsidR="0090503E" w:rsidRPr="0090082C" w:rsidRDefault="0090503E" w:rsidP="002A585A">
            <w:pPr>
              <w:pStyle w:val="TableParagraph"/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BAŞV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UR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Y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P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TIĞI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J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</w:p>
        </w:tc>
        <w:tc>
          <w:tcPr>
            <w:tcW w:w="8310" w:type="dxa"/>
            <w:gridSpan w:val="7"/>
          </w:tcPr>
          <w:p w:rsidR="0090503E" w:rsidRPr="0027045C" w:rsidRDefault="00FF09A3" w:rsidP="00915C4C">
            <w:pPr>
              <w:pStyle w:val="TableParagraph"/>
              <w:spacing w:line="249" w:lineRule="exact"/>
              <w:ind w:left="260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</w:pPr>
            <w:r w:rsidRPr="0027045C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>Bitirme Projesi/Seminer</w:t>
            </w:r>
          </w:p>
        </w:tc>
      </w:tr>
      <w:tr w:rsidR="0090503E" w:rsidRPr="0090082C" w:rsidTr="0090503E">
        <w:trPr>
          <w:cantSplit/>
          <w:trHeight w:hRule="exact" w:val="262"/>
        </w:trPr>
        <w:tc>
          <w:tcPr>
            <w:tcW w:w="2700" w:type="dxa"/>
          </w:tcPr>
          <w:p w:rsidR="0090503E" w:rsidRPr="0090082C" w:rsidRDefault="0090503E" w:rsidP="00C00656">
            <w:pPr>
              <w:pStyle w:val="TableParagraph"/>
              <w:tabs>
                <w:tab w:val="left" w:pos="283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J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BAŞ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 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H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2386" w:type="dxa"/>
            <w:gridSpan w:val="2"/>
          </w:tcPr>
          <w:p w:rsidR="0090503E" w:rsidRPr="0090082C" w:rsidRDefault="0090082C" w:rsidP="002A585A">
            <w:pPr>
              <w:pStyle w:val="TableParagraph"/>
              <w:tabs>
                <w:tab w:val="left" w:pos="2837"/>
              </w:tabs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…/…/20</w:t>
            </w:r>
            <w:proofErr w:type="gramStart"/>
            <w:r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….</w:t>
            </w:r>
            <w:proofErr w:type="gramEnd"/>
          </w:p>
        </w:tc>
        <w:tc>
          <w:tcPr>
            <w:tcW w:w="3563" w:type="dxa"/>
            <w:gridSpan w:val="3"/>
            <w:vMerge w:val="restart"/>
            <w:vAlign w:val="center"/>
          </w:tcPr>
          <w:p w:rsidR="0090503E" w:rsidRPr="0090082C" w:rsidRDefault="0090503E" w:rsidP="0090082C">
            <w:pPr>
              <w:pStyle w:val="TableParagraph"/>
              <w:tabs>
                <w:tab w:val="left" w:pos="2837"/>
              </w:tabs>
              <w:spacing w:line="249" w:lineRule="exact"/>
              <w:ind w:left="15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proofErr w:type="spellStart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Haftalık</w:t>
            </w:r>
            <w:proofErr w:type="spellEnd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Çalışılacak</w:t>
            </w:r>
            <w:proofErr w:type="spellEnd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Gün</w:t>
            </w:r>
            <w:proofErr w:type="spellEnd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Sayısı</w:t>
            </w:r>
            <w:proofErr w:type="spellEnd"/>
            <w:proofErr w:type="gramEnd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:</w:t>
            </w:r>
            <w:r w:rsidR="0090082C">
              <w:rPr>
                <w:rFonts w:ascii="Times New Roman" w:eastAsia="Arial Narrow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2361" w:type="dxa"/>
            <w:gridSpan w:val="2"/>
            <w:vMerge w:val="restart"/>
          </w:tcPr>
          <w:p w:rsidR="0090503E" w:rsidRPr="0090082C" w:rsidRDefault="0090503E" w:rsidP="00C00656">
            <w:pPr>
              <w:pStyle w:val="TableParagraph"/>
              <w:spacing w:before="9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03E" w:rsidRPr="0090082C" w:rsidRDefault="0090503E" w:rsidP="0090082C">
            <w:pPr>
              <w:pStyle w:val="TableParagraph"/>
              <w:ind w:left="2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proofErr w:type="spellStart"/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taj</w:t>
            </w:r>
            <w:proofErr w:type="spellEnd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üresi</w:t>
            </w:r>
            <w:proofErr w:type="spellEnd"/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….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gün</w:t>
            </w:r>
            <w:proofErr w:type="spellEnd"/>
          </w:p>
        </w:tc>
      </w:tr>
      <w:tr w:rsidR="0090503E" w:rsidRPr="0090082C" w:rsidTr="0090503E">
        <w:trPr>
          <w:cantSplit/>
          <w:trHeight w:hRule="exact" w:val="265"/>
        </w:trPr>
        <w:tc>
          <w:tcPr>
            <w:tcW w:w="2700" w:type="dxa"/>
          </w:tcPr>
          <w:p w:rsidR="0090503E" w:rsidRPr="0090082C" w:rsidRDefault="0090503E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J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İTİŞ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H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2386" w:type="dxa"/>
            <w:gridSpan w:val="2"/>
          </w:tcPr>
          <w:p w:rsidR="0090503E" w:rsidRPr="0090082C" w:rsidRDefault="0090082C" w:rsidP="002A585A">
            <w:pPr>
              <w:pStyle w:val="TableParagraph"/>
              <w:tabs>
                <w:tab w:val="left" w:pos="2887"/>
              </w:tabs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…/…/20</w:t>
            </w:r>
            <w:proofErr w:type="gramStart"/>
            <w:r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….</w:t>
            </w:r>
            <w:proofErr w:type="gramEnd"/>
          </w:p>
        </w:tc>
        <w:tc>
          <w:tcPr>
            <w:tcW w:w="3563" w:type="dxa"/>
            <w:gridSpan w:val="3"/>
            <w:vMerge/>
          </w:tcPr>
          <w:p w:rsidR="0090503E" w:rsidRPr="0090082C" w:rsidRDefault="0090503E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vMerge/>
          </w:tcPr>
          <w:p w:rsidR="0090503E" w:rsidRPr="0090082C" w:rsidRDefault="0090503E" w:rsidP="00C006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03E" w:rsidRPr="00E607B8" w:rsidTr="0090503E">
        <w:trPr>
          <w:cantSplit/>
          <w:trHeight w:val="520"/>
        </w:trPr>
        <w:tc>
          <w:tcPr>
            <w:tcW w:w="5086" w:type="dxa"/>
            <w:gridSpan w:val="3"/>
          </w:tcPr>
          <w:p w:rsidR="0090503E" w:rsidRPr="0090082C" w:rsidRDefault="0090503E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STAJ SÜRESİNCE AYLARA GÖRE ÖDENECEK PRİM GÜNÜ (Hangi Ayda Kaç Gün Staj Yapacağı)</w:t>
            </w:r>
          </w:p>
        </w:tc>
        <w:tc>
          <w:tcPr>
            <w:tcW w:w="5924" w:type="dxa"/>
            <w:gridSpan w:val="5"/>
          </w:tcPr>
          <w:p w:rsidR="00E607B8" w:rsidRPr="00E607B8" w:rsidRDefault="0027045C" w:rsidP="00E607B8">
            <w:pPr>
              <w:pStyle w:val="TableParagraph"/>
              <w:ind w:left="28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607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Kasım</w:t>
            </w:r>
            <w:r w:rsidR="00D3027F" w:rsidRPr="00E607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2020</w:t>
            </w:r>
            <w:r w:rsidR="00E607B8" w:rsidRPr="00E607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:   </w:t>
            </w:r>
            <w:proofErr w:type="gramStart"/>
            <w:r w:rsidR="00E607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……</w:t>
            </w:r>
            <w:proofErr w:type="gramEnd"/>
            <w:r w:rsidR="00E607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gün</w:t>
            </w:r>
            <w:r w:rsidRPr="00E607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       </w:t>
            </w:r>
            <w:r w:rsidR="00E607B8" w:rsidRPr="00E607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Ocak 2021:</w:t>
            </w:r>
            <w:r w:rsidR="00E607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gramStart"/>
            <w:r w:rsidR="00E607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……</w:t>
            </w:r>
            <w:proofErr w:type="gramEnd"/>
            <w:r w:rsidR="00E607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gramStart"/>
            <w:r w:rsidR="00E607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gün</w:t>
            </w:r>
            <w:proofErr w:type="gramEnd"/>
          </w:p>
          <w:p w:rsidR="0027045C" w:rsidRPr="00E607B8" w:rsidRDefault="00E607B8" w:rsidP="0027045C">
            <w:pPr>
              <w:pStyle w:val="TableParagraph"/>
              <w:ind w:left="28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607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Aralık 2020: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gün</w:t>
            </w:r>
            <w:proofErr w:type="gramEnd"/>
          </w:p>
        </w:tc>
      </w:tr>
      <w:tr w:rsidR="0090503E" w:rsidRPr="0090082C" w:rsidTr="00915C4C">
        <w:trPr>
          <w:cantSplit/>
          <w:trHeight w:hRule="exact" w:val="1097"/>
        </w:trPr>
        <w:tc>
          <w:tcPr>
            <w:tcW w:w="11010" w:type="dxa"/>
            <w:gridSpan w:val="8"/>
            <w:tcBorders>
              <w:bottom w:val="single" w:sz="4" w:space="0" w:color="auto"/>
            </w:tcBorders>
          </w:tcPr>
          <w:p w:rsidR="0090503E" w:rsidRPr="0090082C" w:rsidRDefault="0090503E" w:rsidP="00915C4C">
            <w:pPr>
              <w:pStyle w:val="TableParagraph"/>
              <w:spacing w:line="249" w:lineRule="exact"/>
              <w:ind w:left="125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ölüm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taj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omisyonu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Ba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şk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anı</w:t>
            </w:r>
          </w:p>
          <w:p w:rsidR="0090503E" w:rsidRPr="0090082C" w:rsidRDefault="00915C4C" w:rsidP="00915C4C">
            <w:pPr>
              <w:pStyle w:val="TableParagraph"/>
              <w:tabs>
                <w:tab w:val="left" w:pos="4821"/>
              </w:tabs>
              <w:ind w:left="125"/>
              <w:jc w:val="center"/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</w:pPr>
            <w:proofErr w:type="spellStart"/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Doç.Dr</w:t>
            </w:r>
            <w:proofErr w:type="spellEnd"/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. Derya EREN AKYOL</w:t>
            </w:r>
          </w:p>
          <w:p w:rsidR="0090503E" w:rsidRPr="0090082C" w:rsidRDefault="0090503E" w:rsidP="00915C4C">
            <w:pPr>
              <w:pStyle w:val="TableParagraph"/>
              <w:tabs>
                <w:tab w:val="left" w:pos="4821"/>
              </w:tabs>
              <w:ind w:left="125"/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</w:pPr>
          </w:p>
          <w:p w:rsidR="0090503E" w:rsidRPr="0090082C" w:rsidRDefault="0090503E" w:rsidP="0090082C">
            <w:pPr>
              <w:pStyle w:val="TableParagraph"/>
              <w:tabs>
                <w:tab w:val="left" w:pos="4821"/>
              </w:tabs>
              <w:ind w:left="125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dı ve S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o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yadı :</w:t>
            </w:r>
            <w:r w:rsidR="00915C4C"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gramStart"/>
            <w:r w:rsid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……………………………</w:t>
            </w:r>
            <w:proofErr w:type="gramEnd"/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ab/>
            </w:r>
            <w:r w:rsidR="00915C4C"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                                                    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İ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mzası : </w:t>
            </w:r>
            <w:proofErr w:type="gramStart"/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………………………………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…</w:t>
            </w:r>
            <w:proofErr w:type="gramEnd"/>
          </w:p>
        </w:tc>
      </w:tr>
      <w:tr w:rsidR="0090503E" w:rsidRPr="00E607B8" w:rsidTr="0090503E">
        <w:trPr>
          <w:cantSplit/>
          <w:trHeight w:val="20"/>
        </w:trPr>
        <w:tc>
          <w:tcPr>
            <w:tcW w:w="11010" w:type="dxa"/>
            <w:gridSpan w:val="8"/>
          </w:tcPr>
          <w:p w:rsidR="0090503E" w:rsidRPr="0090082C" w:rsidRDefault="0090503E" w:rsidP="002A585A">
            <w:pPr>
              <w:pStyle w:val="TableParagraph"/>
              <w:ind w:left="4923" w:right="4640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Ö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MLİ NOT</w:t>
            </w:r>
          </w:p>
          <w:p w:rsidR="0090503E" w:rsidRPr="0090082C" w:rsidRDefault="0090503E" w:rsidP="00C00656">
            <w:pPr>
              <w:pStyle w:val="TableParagraph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taj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aşlama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an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önce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5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ö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ğre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cinin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bu</w:t>
            </w:r>
            <w:r w:rsidRPr="0090082C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for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Fakültemiz Staj Yönergesinde belir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en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tarihe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dar</w:t>
            </w:r>
            <w:r w:rsidRPr="0090082C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“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ölüm</w:t>
            </w:r>
            <w:r w:rsidRPr="0090082C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j</w:t>
            </w:r>
            <w:r w:rsidRPr="0090082C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onuna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tesl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 zorunl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dur.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form</w:t>
            </w:r>
            <w:r w:rsidRPr="0090082C">
              <w:rPr>
                <w:rFonts w:ascii="Times New Roman" w:eastAsia="Arial Narrow" w:hAnsi="Times New Roman" w:cs="Times New Roman"/>
                <w:spacing w:val="18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  <w:t>3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6"/>
                <w:sz w:val="20"/>
                <w:szCs w:val="20"/>
                <w:u w:val="single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  <w:t>asıl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7"/>
                <w:sz w:val="20"/>
                <w:szCs w:val="20"/>
                <w:u w:val="single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3"/>
                <w:sz w:val="20"/>
                <w:szCs w:val="20"/>
                <w:u w:val="single"/>
                <w:lang w:val="tr-TR"/>
              </w:rPr>
              <w:t>ko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  <w:t>pya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olarak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h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azır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anm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lıdır.</w:t>
            </w:r>
            <w:r w:rsidRPr="0090082C">
              <w:rPr>
                <w:rFonts w:ascii="Times New Roman" w:eastAsia="Arial Narrow" w:hAnsi="Times New Roman" w:cs="Times New Roman"/>
                <w:spacing w:val="18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(</w:t>
            </w:r>
            <w:r w:rsidRPr="0090082C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opyala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dan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bi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işyerinde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kala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ak,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ğer</w:t>
            </w:r>
            <w:r w:rsidR="00915C4C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leri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öl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taj</w:t>
            </w:r>
            <w:r w:rsidRPr="0090082C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omi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yonu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’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na öğrenci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tarafı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dan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sl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 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cektir.)</w:t>
            </w:r>
          </w:p>
          <w:p w:rsidR="0090503E" w:rsidRPr="002A585A" w:rsidRDefault="0090503E" w:rsidP="00943579">
            <w:pPr>
              <w:pStyle w:val="TableParagraph"/>
              <w:ind w:left="99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taj bitimi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i tak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ben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lgi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 işyeri tara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f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ın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an öğr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nc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ye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apıl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 ödeme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bel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g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esi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in (bo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dro/banka </w:t>
            </w:r>
            <w:proofErr w:type="gramStart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dekontu</w:t>
            </w:r>
            <w:proofErr w:type="gramEnd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),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•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İlgili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şir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et k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i,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•Y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irket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alı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anı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mz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sı </w:t>
            </w:r>
            <w:r w:rsidRPr="0090082C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>•</w:t>
            </w:r>
            <w:r w:rsidR="00915C4C" w:rsidRPr="0090082C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Öd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men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hangi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am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çla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 ya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pı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ldığı b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lg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si,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•</w:t>
            </w:r>
            <w:r w:rsidR="00915C4C"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alış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 dön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mi bilg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leri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erec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 ş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de d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üz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enlen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esi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ve F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kül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em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z Öğrenci İşle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üro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u’na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 xml:space="preserve"> öğrencimiz tarafından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tes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esi ge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ek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ekte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ir.</w:t>
            </w:r>
          </w:p>
        </w:tc>
      </w:tr>
    </w:tbl>
    <w:p w:rsidR="00FB7B9B" w:rsidRPr="0090503E" w:rsidRDefault="00FB7B9B">
      <w:pPr>
        <w:rPr>
          <w:lang w:val="tr-TR"/>
        </w:rPr>
      </w:pPr>
    </w:p>
    <w:sectPr w:rsidR="00FB7B9B" w:rsidRPr="0090503E" w:rsidSect="009F6FA7">
      <w:headerReference w:type="default" r:id="rId6"/>
      <w:pgSz w:w="11906" w:h="16838"/>
      <w:pgMar w:top="1418" w:right="301" w:bottom="249" w:left="30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E4D" w:rsidRDefault="00AB0E4D" w:rsidP="009F6FA7">
      <w:r>
        <w:separator/>
      </w:r>
    </w:p>
  </w:endnote>
  <w:endnote w:type="continuationSeparator" w:id="0">
    <w:p w:rsidR="00AB0E4D" w:rsidRDefault="00AB0E4D" w:rsidP="009F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E4D" w:rsidRDefault="00AB0E4D" w:rsidP="009F6FA7">
      <w:r>
        <w:separator/>
      </w:r>
    </w:p>
  </w:footnote>
  <w:footnote w:type="continuationSeparator" w:id="0">
    <w:p w:rsidR="00AB0E4D" w:rsidRDefault="00AB0E4D" w:rsidP="009F6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A7" w:rsidRPr="002A585A" w:rsidRDefault="009F6FA7" w:rsidP="009F6FA7">
    <w:pPr>
      <w:spacing w:line="265" w:lineRule="exact"/>
      <w:ind w:left="8"/>
      <w:jc w:val="center"/>
      <w:rPr>
        <w:rFonts w:ascii="Times New Roman" w:eastAsia="Arial" w:hAnsi="Times New Roman" w:cs="Times New Roman"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noProof/>
        <w:sz w:val="24"/>
        <w:szCs w:val="24"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254000</wp:posOffset>
          </wp:positionH>
          <wp:positionV relativeFrom="page">
            <wp:posOffset>247650</wp:posOffset>
          </wp:positionV>
          <wp:extent cx="742950" cy="698500"/>
          <wp:effectExtent l="19050" t="0" r="0" b="0"/>
          <wp:wrapNone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585A">
      <w:rPr>
        <w:rFonts w:ascii="Times New Roman" w:eastAsia="Arial" w:hAnsi="Times New Roman" w:cs="Times New Roman"/>
        <w:b/>
        <w:bCs/>
        <w:noProof/>
        <w:sz w:val="24"/>
        <w:szCs w:val="24"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6355715</wp:posOffset>
          </wp:positionH>
          <wp:positionV relativeFrom="paragraph">
            <wp:posOffset>69850</wp:posOffset>
          </wp:positionV>
          <wp:extent cx="742950" cy="698500"/>
          <wp:effectExtent l="19050" t="0" r="0" b="0"/>
          <wp:wrapNone/>
          <wp:docPr id="4" name="1 Resim" descr="amblemimi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lemimiz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295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T.C</w:t>
    </w:r>
  </w:p>
  <w:p w:rsidR="009F6FA7" w:rsidRPr="002A585A" w:rsidRDefault="009F6FA7" w:rsidP="009F6FA7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sz w:val="24"/>
        <w:szCs w:val="24"/>
      </w:rPr>
      <w:t>DOK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U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Z E</w:t>
    </w:r>
    <w:r w:rsidRPr="002A585A">
      <w:rPr>
        <w:rFonts w:ascii="Times New Roman" w:eastAsia="Arial" w:hAnsi="Times New Roman" w:cs="Times New Roman"/>
        <w:b/>
        <w:bCs/>
        <w:spacing w:val="-2"/>
        <w:sz w:val="24"/>
        <w:szCs w:val="24"/>
      </w:rPr>
      <w:t>Y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L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ÜL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 xml:space="preserve"> Ü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N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İ</w:t>
    </w:r>
    <w:r w:rsidRPr="002A585A">
      <w:rPr>
        <w:rFonts w:ascii="Times New Roman" w:eastAsia="Arial" w:hAnsi="Times New Roman" w:cs="Times New Roman"/>
        <w:b/>
        <w:bCs/>
        <w:spacing w:val="3"/>
        <w:sz w:val="24"/>
        <w:szCs w:val="24"/>
      </w:rPr>
      <w:t>V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ERSİTESİ</w:t>
    </w:r>
    <w:r w:rsidRPr="002A585A">
      <w:rPr>
        <w:rFonts w:ascii="Times New Roman" w:eastAsia="Arial" w:hAnsi="Times New Roman" w:cs="Times New Roman"/>
        <w:b/>
        <w:bCs/>
        <w:spacing w:val="-2"/>
        <w:sz w:val="24"/>
        <w:szCs w:val="24"/>
      </w:rPr>
      <w:t xml:space="preserve"> </w:t>
    </w:r>
  </w:p>
  <w:p w:rsidR="009F6FA7" w:rsidRPr="002A585A" w:rsidRDefault="009F6FA7" w:rsidP="009F6FA7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sz w:val="24"/>
        <w:szCs w:val="24"/>
      </w:rPr>
      <w:t>MÜHENDİSLİK FAKÜLTESİ</w:t>
    </w:r>
  </w:p>
  <w:p w:rsidR="009F6FA7" w:rsidRPr="002A585A" w:rsidRDefault="009F6FA7" w:rsidP="009F6FA7">
    <w:pPr>
      <w:ind w:left="20" w:right="20" w:firstLine="5"/>
      <w:jc w:val="center"/>
      <w:rPr>
        <w:rFonts w:ascii="Times New Roman" w:eastAsia="Arial" w:hAnsi="Times New Roman" w:cs="Times New Roman"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sz w:val="24"/>
        <w:szCs w:val="24"/>
      </w:rPr>
      <w:t>ÖĞRENCİ STAJ BAŞVURU VE KAB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U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L F</w:t>
    </w:r>
    <w:r w:rsidRPr="002A585A">
      <w:rPr>
        <w:rFonts w:ascii="Times New Roman" w:eastAsia="Arial" w:hAnsi="Times New Roman" w:cs="Times New Roman"/>
        <w:b/>
        <w:bCs/>
        <w:spacing w:val="2"/>
        <w:sz w:val="24"/>
        <w:szCs w:val="24"/>
      </w:rPr>
      <w:t>O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R</w:t>
    </w:r>
    <w:r w:rsidRPr="002A585A">
      <w:rPr>
        <w:rFonts w:ascii="Times New Roman" w:eastAsia="Arial" w:hAnsi="Times New Roman" w:cs="Times New Roman"/>
        <w:b/>
        <w:bCs/>
        <w:spacing w:val="-2"/>
        <w:sz w:val="24"/>
        <w:szCs w:val="24"/>
      </w:rPr>
      <w:t>M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F6FA7"/>
    <w:rsid w:val="00022035"/>
    <w:rsid w:val="00052231"/>
    <w:rsid w:val="000610B7"/>
    <w:rsid w:val="00095626"/>
    <w:rsid w:val="0027045C"/>
    <w:rsid w:val="002A585A"/>
    <w:rsid w:val="002E531A"/>
    <w:rsid w:val="0030017A"/>
    <w:rsid w:val="00336F1A"/>
    <w:rsid w:val="003B75EF"/>
    <w:rsid w:val="003D7E31"/>
    <w:rsid w:val="00473E57"/>
    <w:rsid w:val="004900A9"/>
    <w:rsid w:val="005140EA"/>
    <w:rsid w:val="005208D5"/>
    <w:rsid w:val="00547E5E"/>
    <w:rsid w:val="00593D3E"/>
    <w:rsid w:val="005C7344"/>
    <w:rsid w:val="00775166"/>
    <w:rsid w:val="00781474"/>
    <w:rsid w:val="008A1EF3"/>
    <w:rsid w:val="0090082C"/>
    <w:rsid w:val="0090503E"/>
    <w:rsid w:val="00915C4C"/>
    <w:rsid w:val="00943579"/>
    <w:rsid w:val="009E545F"/>
    <w:rsid w:val="009F6FA7"/>
    <w:rsid w:val="00AB0E4D"/>
    <w:rsid w:val="00AC777D"/>
    <w:rsid w:val="00AE4579"/>
    <w:rsid w:val="00B7739C"/>
    <w:rsid w:val="00C92C3C"/>
    <w:rsid w:val="00CE7733"/>
    <w:rsid w:val="00CF796D"/>
    <w:rsid w:val="00D00B35"/>
    <w:rsid w:val="00D3027F"/>
    <w:rsid w:val="00D471E6"/>
    <w:rsid w:val="00D52ADB"/>
    <w:rsid w:val="00D75025"/>
    <w:rsid w:val="00E17929"/>
    <w:rsid w:val="00E607B8"/>
    <w:rsid w:val="00EA1074"/>
    <w:rsid w:val="00EB3C9F"/>
    <w:rsid w:val="00ED15E8"/>
    <w:rsid w:val="00F82BA9"/>
    <w:rsid w:val="00FB7B9B"/>
    <w:rsid w:val="00FF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7929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F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FA7"/>
  </w:style>
  <w:style w:type="paragraph" w:styleId="stbilgi">
    <w:name w:val="header"/>
    <w:basedOn w:val="Normal"/>
    <w:link w:val="s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6FA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6FA7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2C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C3C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7929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F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FA7"/>
  </w:style>
  <w:style w:type="paragraph" w:styleId="stbilgi">
    <w:name w:val="header"/>
    <w:basedOn w:val="Normal"/>
    <w:link w:val="s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6FA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6FA7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2C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C3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mert.nincovitch</dc:creator>
  <cp:lastModifiedBy>nazan.guney</cp:lastModifiedBy>
  <cp:revision>11</cp:revision>
  <cp:lastPrinted>2019-02-22T07:12:00Z</cp:lastPrinted>
  <dcterms:created xsi:type="dcterms:W3CDTF">2019-05-22T11:06:00Z</dcterms:created>
  <dcterms:modified xsi:type="dcterms:W3CDTF">2020-10-05T08:16:00Z</dcterms:modified>
</cp:coreProperties>
</file>